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1159F4" w14:textId="4A4E9826" w:rsidR="00B15DE0" w:rsidRDefault="00B15DE0">
      <w:r w:rsidRPr="00B15DE0">
        <w:t xml:space="preserve">SJBAS </w:t>
      </w:r>
      <w:r w:rsidR="00276817">
        <w:t>Tr</w:t>
      </w:r>
      <w:r w:rsidRPr="00B15DE0">
        <w:t xml:space="preserve">ip </w:t>
      </w:r>
      <w:r w:rsidR="008800BE">
        <w:t>R</w:t>
      </w:r>
      <w:r w:rsidRPr="00B15DE0">
        <w:t>eport</w:t>
      </w:r>
    </w:p>
    <w:p w14:paraId="0F7EEFE8" w14:textId="77777777" w:rsidR="00452E1B" w:rsidRDefault="00452E1B" w:rsidP="00452E1B">
      <w:r w:rsidRPr="00B15DE0">
        <w:t>April 4th to April 7th 2024</w:t>
      </w:r>
    </w:p>
    <w:p w14:paraId="0CB0B4E9" w14:textId="4259A91E" w:rsidR="00B15DE0" w:rsidRDefault="00B15DE0">
      <w:r>
        <w:t>Blanding Edge of the Cedar’s Museum - U</w:t>
      </w:r>
      <w:r w:rsidRPr="00B15DE0">
        <w:t xml:space="preserve">pper Butler </w:t>
      </w:r>
      <w:r>
        <w:t>W</w:t>
      </w:r>
      <w:r w:rsidRPr="00B15DE0">
        <w:t xml:space="preserve">ash </w:t>
      </w:r>
      <w:r>
        <w:t>- B</w:t>
      </w:r>
      <w:r w:rsidRPr="00B15DE0">
        <w:t>irthin</w:t>
      </w:r>
      <w:r>
        <w:t>g</w:t>
      </w:r>
      <w:r w:rsidRPr="00B15DE0">
        <w:t xml:space="preserve"> </w:t>
      </w:r>
      <w:r>
        <w:t>P</w:t>
      </w:r>
      <w:r w:rsidRPr="00B15DE0">
        <w:t xml:space="preserve">anel </w:t>
      </w:r>
      <w:r>
        <w:t>- T</w:t>
      </w:r>
      <w:r w:rsidRPr="00B15DE0">
        <w:t xml:space="preserve">arget </w:t>
      </w:r>
      <w:r>
        <w:t>R</w:t>
      </w:r>
      <w:r w:rsidRPr="00B15DE0">
        <w:t xml:space="preserve">uin </w:t>
      </w:r>
      <w:r>
        <w:t>- T</w:t>
      </w:r>
      <w:r w:rsidRPr="00B15DE0">
        <w:t xml:space="preserve">ipped </w:t>
      </w:r>
      <w:r>
        <w:t>O</w:t>
      </w:r>
      <w:r w:rsidRPr="00B15DE0">
        <w:t xml:space="preserve">ver </w:t>
      </w:r>
      <w:r>
        <w:t>R</w:t>
      </w:r>
      <w:r w:rsidRPr="00B15DE0">
        <w:t xml:space="preserve">ock </w:t>
      </w:r>
      <w:r>
        <w:t>– Bluff</w:t>
      </w:r>
    </w:p>
    <w:p w14:paraId="28C29AE6" w14:textId="37D8B58A" w:rsidR="00B15DE0" w:rsidRDefault="00B15DE0">
      <w:r>
        <w:t>Dr. Andy Gulliford l</w:t>
      </w:r>
      <w:r w:rsidRPr="00B15DE0">
        <w:t xml:space="preserve">ed </w:t>
      </w:r>
      <w:r w:rsidR="00102391" w:rsidRPr="00B15DE0">
        <w:t>an</w:t>
      </w:r>
      <w:r w:rsidRPr="00B15DE0">
        <w:t xml:space="preserve"> intrepid group of two dutiful followers through a cold spring </w:t>
      </w:r>
      <w:r>
        <w:t>weekend</w:t>
      </w:r>
      <w:r w:rsidRPr="00B15DE0">
        <w:t xml:space="preserve"> </w:t>
      </w:r>
      <w:r>
        <w:t>punctuated with</w:t>
      </w:r>
      <w:r w:rsidRPr="00B15DE0">
        <w:t xml:space="preserve"> frequent snow flurries</w:t>
      </w:r>
      <w:r>
        <w:t xml:space="preserve"> and sub-zero temperatures.</w:t>
      </w:r>
    </w:p>
    <w:p w14:paraId="0C96D470" w14:textId="295F6CC7" w:rsidR="00B15DE0" w:rsidRDefault="00B15DE0">
      <w:r w:rsidRPr="00B15DE0">
        <w:t xml:space="preserve">One of the distinct pleasures of traveling with </w:t>
      </w:r>
      <w:r>
        <w:t>D</w:t>
      </w:r>
      <w:r w:rsidRPr="00B15DE0">
        <w:t xml:space="preserve">octor </w:t>
      </w:r>
      <w:r>
        <w:t>G</w:t>
      </w:r>
      <w:r w:rsidRPr="00B15DE0">
        <w:t xml:space="preserve">ulliford is his deep knowledge of </w:t>
      </w:r>
      <w:r>
        <w:t>B</w:t>
      </w:r>
      <w:r w:rsidRPr="00B15DE0">
        <w:t>ear</w:t>
      </w:r>
      <w:r>
        <w:t>’</w:t>
      </w:r>
      <w:r w:rsidRPr="00B15DE0">
        <w:t xml:space="preserve">s </w:t>
      </w:r>
      <w:r>
        <w:t>E</w:t>
      </w:r>
      <w:r w:rsidRPr="00B15DE0">
        <w:t>ars</w:t>
      </w:r>
      <w:r>
        <w:t>,</w:t>
      </w:r>
      <w:r w:rsidRPr="00B15DE0">
        <w:t xml:space="preserve"> </w:t>
      </w:r>
      <w:r>
        <w:t>C</w:t>
      </w:r>
      <w:r w:rsidRPr="00B15DE0">
        <w:t>edar Mesa and both pre</w:t>
      </w:r>
      <w:r w:rsidR="00452E1B">
        <w:t xml:space="preserve">- history </w:t>
      </w:r>
      <w:r w:rsidRPr="00B15DE0">
        <w:t>and current history</w:t>
      </w:r>
      <w:r>
        <w:t xml:space="preserve"> on a variety of topics.</w:t>
      </w:r>
      <w:r w:rsidR="002503DF">
        <w:t xml:space="preserve"> </w:t>
      </w:r>
      <w:r>
        <w:t xml:space="preserve">This </w:t>
      </w:r>
      <w:r w:rsidR="002503DF">
        <w:t xml:space="preserve">knowledge </w:t>
      </w:r>
      <w:r>
        <w:t xml:space="preserve">coupled with a distinctive ability to tell engaging, humorous and thoughtful stories makes this trip a particular joy, and one of </w:t>
      </w:r>
      <w:r w:rsidR="002503DF">
        <w:t>the season’s</w:t>
      </w:r>
      <w:r>
        <w:t xml:space="preserve"> “must do” field trips.</w:t>
      </w:r>
    </w:p>
    <w:p w14:paraId="5E9C674C" w14:textId="3612DB32" w:rsidR="00B15DE0" w:rsidRDefault="00B15DE0">
      <w:r w:rsidRPr="00B15DE0">
        <w:t xml:space="preserve">We started the trip on Friday with a visit to </w:t>
      </w:r>
      <w:r w:rsidR="00965F1A">
        <w:rPr>
          <w:bCs/>
        </w:rPr>
        <w:t>B</w:t>
      </w:r>
      <w:r w:rsidRPr="00B15DE0">
        <w:t>landing</w:t>
      </w:r>
      <w:r w:rsidR="002503DF">
        <w:t>’</w:t>
      </w:r>
      <w:r w:rsidRPr="00B15DE0">
        <w:t xml:space="preserve">s </w:t>
      </w:r>
      <w:r w:rsidR="00965F1A">
        <w:t>E</w:t>
      </w:r>
      <w:r w:rsidRPr="00B15DE0">
        <w:t xml:space="preserve">dge of the Cedars </w:t>
      </w:r>
      <w:r w:rsidR="00965F1A">
        <w:t>M</w:t>
      </w:r>
      <w:r w:rsidRPr="00B15DE0">
        <w:t xml:space="preserve">useum where </w:t>
      </w:r>
      <w:r w:rsidR="00965F1A">
        <w:t>Dr.</w:t>
      </w:r>
      <w:r w:rsidRPr="00B15DE0">
        <w:t xml:space="preserve"> </w:t>
      </w:r>
      <w:r w:rsidR="00965F1A">
        <w:t>Gulliford</w:t>
      </w:r>
      <w:r w:rsidRPr="00B15DE0">
        <w:t xml:space="preserve"> pointed out highlights of </w:t>
      </w:r>
      <w:r w:rsidR="00965F1A">
        <w:t xml:space="preserve">the extensive and </w:t>
      </w:r>
      <w:r w:rsidR="00102391">
        <w:t>well-presented</w:t>
      </w:r>
      <w:r w:rsidR="00965F1A">
        <w:t xml:space="preserve"> </w:t>
      </w:r>
      <w:r w:rsidRPr="00B15DE0">
        <w:t xml:space="preserve">exhibits </w:t>
      </w:r>
      <w:r w:rsidR="00965F1A">
        <w:t>of</w:t>
      </w:r>
      <w:r w:rsidRPr="00B15DE0">
        <w:t xml:space="preserve"> particular interest including a rare and extraordinarily </w:t>
      </w:r>
      <w:r w:rsidR="003175E5">
        <w:t xml:space="preserve">beautiful </w:t>
      </w:r>
      <w:r w:rsidRPr="00B15DE0">
        <w:t xml:space="preserve">macaw feather sash from the </w:t>
      </w:r>
      <w:r w:rsidR="00E11A67">
        <w:t>B</w:t>
      </w:r>
      <w:r w:rsidR="00E11A67" w:rsidRPr="00B15DE0">
        <w:t>asket</w:t>
      </w:r>
      <w:r w:rsidR="00E11A67">
        <w:t xml:space="preserve"> </w:t>
      </w:r>
      <w:r w:rsidR="00E11A67" w:rsidRPr="00B15DE0">
        <w:t>Maker</w:t>
      </w:r>
      <w:r w:rsidR="00965F1A">
        <w:t xml:space="preserve"> I period</w:t>
      </w:r>
      <w:r w:rsidR="003175E5">
        <w:t>, f</w:t>
      </w:r>
      <w:r w:rsidR="00965F1A">
        <w:t>ound in c</w:t>
      </w:r>
      <w:r w:rsidRPr="00B15DE0">
        <w:t xml:space="preserve">ave site </w:t>
      </w:r>
      <w:r w:rsidR="00854FEC">
        <w:t xml:space="preserve">with activities suggesting </w:t>
      </w:r>
      <w:r w:rsidRPr="00B15DE0">
        <w:t>circa AD 750 to 950. Th</w:t>
      </w:r>
      <w:r w:rsidR="00E468C0">
        <w:t>e</w:t>
      </w:r>
      <w:r w:rsidRPr="00B15DE0">
        <w:t xml:space="preserve"> </w:t>
      </w:r>
      <w:r w:rsidR="00965F1A">
        <w:t>s</w:t>
      </w:r>
      <w:r w:rsidRPr="00B15DE0">
        <w:t xml:space="preserve">ash was </w:t>
      </w:r>
      <w:r w:rsidR="00854FEC">
        <w:t>removed from the site</w:t>
      </w:r>
      <w:r w:rsidRPr="00B15DE0">
        <w:t xml:space="preserve"> without </w:t>
      </w:r>
      <w:r w:rsidR="00854FEC">
        <w:t>analysis</w:t>
      </w:r>
      <w:r w:rsidRPr="00B15DE0">
        <w:t xml:space="preserve"> of any associated </w:t>
      </w:r>
      <w:r w:rsidR="00102391" w:rsidRPr="00B15DE0">
        <w:t>artifacts,</w:t>
      </w:r>
      <w:r w:rsidR="008C1C72">
        <w:t xml:space="preserve"> so it is hard to </w:t>
      </w:r>
      <w:r w:rsidR="004D27D8">
        <w:t>date the artifact, with guesses</w:t>
      </w:r>
      <w:r w:rsidR="008C1C72">
        <w:t xml:space="preserve"> closer to 1200 AD</w:t>
      </w:r>
      <w:r w:rsidRPr="00B15DE0">
        <w:t xml:space="preserve">. The feathers from a scarlet macaw </w:t>
      </w:r>
      <w:r w:rsidR="008C1C72" w:rsidRPr="00B15DE0">
        <w:t>demonstrate</w:t>
      </w:r>
      <w:r w:rsidRPr="00B15DE0">
        <w:t xml:space="preserve"> that the </w:t>
      </w:r>
      <w:r w:rsidR="008C1C72">
        <w:t>A</w:t>
      </w:r>
      <w:r w:rsidRPr="00B15DE0">
        <w:t xml:space="preserve">ncestral </w:t>
      </w:r>
      <w:r w:rsidR="008C1C72" w:rsidRPr="00B15DE0">
        <w:t>Puebloans</w:t>
      </w:r>
      <w:r w:rsidRPr="00B15DE0">
        <w:t xml:space="preserve"> had an extensive trading network</w:t>
      </w:r>
      <w:r w:rsidR="00965F1A">
        <w:t>.</w:t>
      </w:r>
    </w:p>
    <w:p w14:paraId="722DA9ED" w14:textId="3F583DBC" w:rsidR="00965F1A" w:rsidRDefault="00965F1A">
      <w:r w:rsidRPr="00965F1A">
        <w:t>An</w:t>
      </w:r>
      <w:r w:rsidR="002465E9">
        <w:t xml:space="preserve"> art</w:t>
      </w:r>
      <w:r w:rsidRPr="00965F1A">
        <w:t xml:space="preserve"> exhibit </w:t>
      </w:r>
      <w:r w:rsidR="008C1C72">
        <w:t xml:space="preserve">in the lower level </w:t>
      </w:r>
      <w:r w:rsidR="002465E9">
        <w:t xml:space="preserve">presented </w:t>
      </w:r>
      <w:r w:rsidR="008C1C72">
        <w:t xml:space="preserve">30 </w:t>
      </w:r>
      <w:r w:rsidRPr="00965F1A">
        <w:t xml:space="preserve">computer </w:t>
      </w:r>
      <w:r w:rsidR="00D677E4">
        <w:t xml:space="preserve">generated color images of </w:t>
      </w:r>
      <w:r w:rsidRPr="00965F1A">
        <w:t>graphical representation</w:t>
      </w:r>
      <w:r>
        <w:t>s</w:t>
      </w:r>
      <w:r w:rsidRPr="00965F1A">
        <w:t xml:space="preserve"> of the </w:t>
      </w:r>
      <w:r w:rsidRPr="008C1C72">
        <w:rPr>
          <w:u w:val="single"/>
        </w:rPr>
        <w:t>inside</w:t>
      </w:r>
      <w:r w:rsidRPr="00965F1A">
        <w:t xml:space="preserve"> of many of </w:t>
      </w:r>
      <w:r w:rsidR="008C1C72">
        <w:t>Cedar Mesa</w:t>
      </w:r>
      <w:r w:rsidRPr="00965F1A">
        <w:t xml:space="preserve"> sites </w:t>
      </w:r>
      <w:r>
        <w:t>(conducted with permission of the BLM – allowing the artist to enter sites and with sophisticated scanner</w:t>
      </w:r>
      <w:r w:rsidR="008C1C72">
        <w:t>s</w:t>
      </w:r>
      <w:r>
        <w:t>)</w:t>
      </w:r>
      <w:r w:rsidR="005A50D7">
        <w:t xml:space="preserve"> which</w:t>
      </w:r>
      <w:r>
        <w:t xml:space="preserve"> </w:t>
      </w:r>
      <w:r w:rsidRPr="00965F1A">
        <w:t>compelled T</w:t>
      </w:r>
      <w:r>
        <w:t>ho</w:t>
      </w:r>
      <w:r w:rsidRPr="00965F1A">
        <w:t>m</w:t>
      </w:r>
      <w:r>
        <w:t>as</w:t>
      </w:r>
      <w:r w:rsidRPr="00965F1A">
        <w:t xml:space="preserve"> </w:t>
      </w:r>
      <w:r>
        <w:t xml:space="preserve">Polich </w:t>
      </w:r>
      <w:r w:rsidRPr="00965F1A">
        <w:t>to purchase one of the exhibit</w:t>
      </w:r>
      <w:r w:rsidR="008C1C72">
        <w:t>’</w:t>
      </w:r>
      <w:r w:rsidRPr="00965F1A">
        <w:t>s works. It is now on display at his home.</w:t>
      </w:r>
    </w:p>
    <w:p w14:paraId="31456CBB" w14:textId="351D86FF" w:rsidR="008C1C72" w:rsidRDefault="00965F1A">
      <w:r w:rsidRPr="00965F1A">
        <w:t xml:space="preserve">We then travelled in three vehicles </w:t>
      </w:r>
      <w:r w:rsidR="008C1C72">
        <w:t>(two 4Runners – one of which suffered a dead battery</w:t>
      </w:r>
      <w:r w:rsidR="005A50D7">
        <w:t xml:space="preserve"> early Saturday morning</w:t>
      </w:r>
      <w:r w:rsidR="008C1C72">
        <w:t xml:space="preserve"> and the other proved very useful on the road into Birthing Panel) </w:t>
      </w:r>
      <w:r w:rsidRPr="00965F1A">
        <w:t xml:space="preserve">to the Butler </w:t>
      </w:r>
      <w:r w:rsidR="008C1C72">
        <w:t>W</w:t>
      </w:r>
      <w:r w:rsidRPr="00965F1A">
        <w:t xml:space="preserve">ash </w:t>
      </w:r>
      <w:r w:rsidR="008C1C72">
        <w:t>C</w:t>
      </w:r>
      <w:r w:rsidRPr="00965F1A">
        <w:t xml:space="preserve">ampground and set up camp. </w:t>
      </w:r>
      <w:r w:rsidR="008C1C72">
        <w:t xml:space="preserve">As afternoon </w:t>
      </w:r>
      <w:r w:rsidR="00102391">
        <w:t>descended</w:t>
      </w:r>
      <w:r w:rsidR="008C1C72">
        <w:t xml:space="preserve"> to nightfall, we</w:t>
      </w:r>
      <w:r w:rsidRPr="00965F1A">
        <w:t xml:space="preserve"> spent a great deal of time inside </w:t>
      </w:r>
      <w:r w:rsidR="008C1C72">
        <w:t xml:space="preserve">Tom’s </w:t>
      </w:r>
      <w:r w:rsidRPr="00965F1A">
        <w:t xml:space="preserve">1985 VW </w:t>
      </w:r>
      <w:r w:rsidR="008C1C72">
        <w:t>B</w:t>
      </w:r>
      <w:r w:rsidRPr="00965F1A">
        <w:t xml:space="preserve">us </w:t>
      </w:r>
      <w:r w:rsidR="004974F6">
        <w:t>-</w:t>
      </w:r>
      <w:r w:rsidRPr="00965F1A">
        <w:t xml:space="preserve"> the swivel captain chairs </w:t>
      </w:r>
      <w:proofErr w:type="gramStart"/>
      <w:r w:rsidRPr="00965F1A">
        <w:t>makes</w:t>
      </w:r>
      <w:proofErr w:type="gramEnd"/>
      <w:r w:rsidRPr="00965F1A">
        <w:t xml:space="preserve"> for a nice living room out of the w</w:t>
      </w:r>
      <w:r w:rsidR="004974F6">
        <w:t>eather</w:t>
      </w:r>
      <w:r w:rsidRPr="00965F1A">
        <w:t xml:space="preserve"> </w:t>
      </w:r>
      <w:r w:rsidR="004974F6">
        <w:t xml:space="preserve">which </w:t>
      </w:r>
      <w:r w:rsidRPr="00965F1A">
        <w:t xml:space="preserve">was </w:t>
      </w:r>
      <w:r w:rsidR="008C1C72">
        <w:t xml:space="preserve">a </w:t>
      </w:r>
      <w:r w:rsidRPr="00965F1A">
        <w:t xml:space="preserve">blustery driving freezing cold snow and </w:t>
      </w:r>
      <w:r w:rsidR="0007341F">
        <w:t>3</w:t>
      </w:r>
      <w:r w:rsidR="00A72AB8">
        <w:t>0</w:t>
      </w:r>
      <w:r w:rsidR="0007341F">
        <w:t xml:space="preserve"> - 40 mph </w:t>
      </w:r>
      <w:r w:rsidRPr="00965F1A">
        <w:t>wind</w:t>
      </w:r>
      <w:r w:rsidR="0007341F">
        <w:t>s</w:t>
      </w:r>
      <w:r w:rsidRPr="00965F1A">
        <w:t xml:space="preserve">. </w:t>
      </w:r>
      <w:r w:rsidR="0007341F">
        <w:t>W</w:t>
      </w:r>
      <w:r w:rsidRPr="00965F1A">
        <w:t>hen we woke up in the morning</w:t>
      </w:r>
      <w:r w:rsidR="0007341F">
        <w:t>,</w:t>
      </w:r>
      <w:r w:rsidRPr="00965F1A">
        <w:t xml:space="preserve"> water left outside was </w:t>
      </w:r>
      <w:r w:rsidR="008C1C72">
        <w:t xml:space="preserve">a </w:t>
      </w:r>
      <w:r w:rsidRPr="00965F1A">
        <w:t>frozen solid</w:t>
      </w:r>
      <w:r w:rsidR="008C1C72">
        <w:t xml:space="preserve"> block</w:t>
      </w:r>
      <w:r w:rsidRPr="00965F1A">
        <w:t>.</w:t>
      </w:r>
    </w:p>
    <w:p w14:paraId="4CFE1E4D" w14:textId="410BF099" w:rsidR="008C1C72" w:rsidRDefault="00965F1A">
      <w:r w:rsidRPr="00965F1A">
        <w:t xml:space="preserve">Doctor </w:t>
      </w:r>
      <w:r w:rsidR="008C1C72" w:rsidRPr="00965F1A">
        <w:t>Gulliford</w:t>
      </w:r>
      <w:r w:rsidRPr="00965F1A">
        <w:t xml:space="preserve"> walked us to a</w:t>
      </w:r>
      <w:r w:rsidR="008C1C72">
        <w:t>n</w:t>
      </w:r>
      <w:r w:rsidRPr="00965F1A">
        <w:t xml:space="preserve"> unmarked hilltop Pueblo site</w:t>
      </w:r>
      <w:r w:rsidR="008C1C72">
        <w:t xml:space="preserve"> near the campground</w:t>
      </w:r>
      <w:r w:rsidRPr="00965F1A">
        <w:t xml:space="preserve"> and pointed out elements of this unexcavated site. </w:t>
      </w:r>
      <w:r w:rsidR="0007341F">
        <w:t>W then</w:t>
      </w:r>
      <w:r w:rsidRPr="00965F1A">
        <w:t xml:space="preserve"> drove </w:t>
      </w:r>
      <w:r w:rsidR="008C1C72">
        <w:t>south</w:t>
      </w:r>
      <w:r w:rsidRPr="00965F1A">
        <w:t xml:space="preserve"> on the Butler </w:t>
      </w:r>
      <w:r w:rsidR="008C1C72">
        <w:t>W</w:t>
      </w:r>
      <w:r w:rsidRPr="00965F1A">
        <w:t xml:space="preserve">ash Rd. </w:t>
      </w:r>
      <w:r w:rsidR="008C1C72">
        <w:t xml:space="preserve">(.5 mi) then cross-country </w:t>
      </w:r>
      <w:r w:rsidR="0007341F">
        <w:t xml:space="preserve">hiked </w:t>
      </w:r>
      <w:r w:rsidR="00E50C84">
        <w:t xml:space="preserve">through snowy conditions </w:t>
      </w:r>
      <w:r w:rsidR="008C1C72">
        <w:t xml:space="preserve">up the canyon (1.5 mi hike) to the north </w:t>
      </w:r>
      <w:r w:rsidRPr="00965F1A">
        <w:t xml:space="preserve">to </w:t>
      </w:r>
      <w:r w:rsidR="008C1C72">
        <w:t>T</w:t>
      </w:r>
      <w:r w:rsidRPr="00965F1A">
        <w:t xml:space="preserve">arget </w:t>
      </w:r>
      <w:r w:rsidR="00102391">
        <w:t>R</w:t>
      </w:r>
      <w:r w:rsidR="00102391" w:rsidRPr="00965F1A">
        <w:t>uin,</w:t>
      </w:r>
      <w:r w:rsidRPr="00965F1A">
        <w:t xml:space="preserve"> a spectacular</w:t>
      </w:r>
      <w:r w:rsidR="008C1C72">
        <w:t>ly well preserved</w:t>
      </w:r>
      <w:r w:rsidRPr="00965F1A">
        <w:t xml:space="preserve"> </w:t>
      </w:r>
      <w:r w:rsidR="008C1C72">
        <w:t>c</w:t>
      </w:r>
      <w:r w:rsidRPr="00965F1A">
        <w:t xml:space="preserve">liff dwelling. Doctor </w:t>
      </w:r>
      <w:r w:rsidR="008C1C72" w:rsidRPr="00965F1A">
        <w:t>Gulliford</w:t>
      </w:r>
      <w:r w:rsidRPr="00965F1A">
        <w:t xml:space="preserve"> commented that it is probably the earliest and </w:t>
      </w:r>
      <w:proofErr w:type="gramStart"/>
      <w:r w:rsidRPr="00965F1A">
        <w:t>best preserved</w:t>
      </w:r>
      <w:proofErr w:type="gramEnd"/>
      <w:r w:rsidRPr="00965F1A">
        <w:t xml:space="preserve"> example of</w:t>
      </w:r>
      <w:r w:rsidR="00E50C84">
        <w:t xml:space="preserve"> a</w:t>
      </w:r>
      <w:r w:rsidRPr="00965F1A">
        <w:t xml:space="preserve"> Cliff dwelling habitation likely dating to as early as 700 AD.</w:t>
      </w:r>
    </w:p>
    <w:p w14:paraId="75DDFB95" w14:textId="77CBAC4C" w:rsidR="00987B73" w:rsidRPr="00987B73" w:rsidRDefault="00987B73">
      <w:r w:rsidRPr="00987B73">
        <w:t xml:space="preserve">We then went to Ballroom Cave. Because we were on an official SJBAS trip we looked around and just north of Ballroom Cave we found extensive vandalism immediately adjacent to a Basketmaker site. We found a variety of graffiti images including swastikas made from charcoal. A Basketmaker cist was only a few feet away. </w:t>
      </w:r>
      <w:r>
        <w:t>Andy took photos and</w:t>
      </w:r>
      <w:r w:rsidRPr="00987B73">
        <w:t xml:space="preserve"> reported this to the BLM </w:t>
      </w:r>
      <w:r>
        <w:t>with</w:t>
      </w:r>
      <w:r w:rsidRPr="00987B73">
        <w:t xml:space="preserve"> no less than seven emails back and forth confirming the vandalism and thanking us for both reporting it and sending photos.</w:t>
      </w:r>
    </w:p>
    <w:p w14:paraId="72FC81C7" w14:textId="6678F0E1" w:rsidR="008C1C72" w:rsidRDefault="003A3509">
      <w:r>
        <w:lastRenderedPageBreak/>
        <w:t>On Sunday, we</w:t>
      </w:r>
      <w:r w:rsidR="00965F1A" w:rsidRPr="00965F1A">
        <w:t xml:space="preserve"> drove South towards the </w:t>
      </w:r>
      <w:r w:rsidR="008C1C72">
        <w:t>M</w:t>
      </w:r>
      <w:r w:rsidR="00965F1A" w:rsidRPr="00965F1A">
        <w:t xml:space="preserve">oki </w:t>
      </w:r>
      <w:r w:rsidR="008C1C72">
        <w:t>D</w:t>
      </w:r>
      <w:r w:rsidR="00965F1A" w:rsidRPr="00965F1A">
        <w:t xml:space="preserve">ugway turning at the top of the </w:t>
      </w:r>
      <w:r w:rsidR="008C1C72">
        <w:t>D</w:t>
      </w:r>
      <w:r w:rsidR="00965F1A" w:rsidRPr="00965F1A">
        <w:t xml:space="preserve">ugway to the north and </w:t>
      </w:r>
      <w:r w:rsidR="008C1C72">
        <w:t>w</w:t>
      </w:r>
      <w:r w:rsidR="00965F1A" w:rsidRPr="00965F1A">
        <w:t>est and hiking in t</w:t>
      </w:r>
      <w:r w:rsidR="008C1C72">
        <w:t>o</w:t>
      </w:r>
      <w:r w:rsidR="00965F1A" w:rsidRPr="00965F1A">
        <w:t xml:space="preserve"> </w:t>
      </w:r>
      <w:r w:rsidR="008C1C72">
        <w:t>B</w:t>
      </w:r>
      <w:r w:rsidR="00965F1A" w:rsidRPr="00965F1A">
        <w:t xml:space="preserve">irthing </w:t>
      </w:r>
      <w:r w:rsidR="008C1C72">
        <w:t>P</w:t>
      </w:r>
      <w:r w:rsidR="00965F1A" w:rsidRPr="00965F1A">
        <w:t xml:space="preserve">anel. A difficult access with magnificent views down into the </w:t>
      </w:r>
      <w:r>
        <w:t>G</w:t>
      </w:r>
      <w:r w:rsidR="00965F1A" w:rsidRPr="00965F1A">
        <w:t>oosenecks.</w:t>
      </w:r>
      <w:r w:rsidR="008C1C72">
        <w:t xml:space="preserve"> Petroglyphs include Glen Canyon Lineal and animal tracks on a horizontal stone. </w:t>
      </w:r>
    </w:p>
    <w:p w14:paraId="292150DD" w14:textId="4C58C01D" w:rsidR="00965F1A" w:rsidRDefault="00965F1A">
      <w:r w:rsidRPr="00965F1A">
        <w:t xml:space="preserve">Sunday </w:t>
      </w:r>
      <w:r w:rsidR="003A3509">
        <w:t>afternoon</w:t>
      </w:r>
      <w:r w:rsidR="00102391" w:rsidRPr="00965F1A">
        <w:t>,</w:t>
      </w:r>
      <w:r w:rsidRPr="00965F1A">
        <w:t xml:space="preserve"> we drove and </w:t>
      </w:r>
      <w:r w:rsidR="008C1C72">
        <w:t xml:space="preserve">hiked to the northwest to </w:t>
      </w:r>
      <w:r w:rsidRPr="00965F1A">
        <w:t xml:space="preserve">examine </w:t>
      </w:r>
      <w:r w:rsidR="008C1C72">
        <w:t>T</w:t>
      </w:r>
      <w:r w:rsidRPr="00965F1A">
        <w:t>ipped</w:t>
      </w:r>
      <w:r w:rsidR="008C1C72">
        <w:t>-O</w:t>
      </w:r>
      <w:r w:rsidRPr="00965F1A">
        <w:t xml:space="preserve">ver </w:t>
      </w:r>
      <w:r w:rsidR="008C1C72">
        <w:t xml:space="preserve">Rock, with </w:t>
      </w:r>
      <w:r w:rsidR="00276817">
        <w:t>its</w:t>
      </w:r>
      <w:r w:rsidR="008C1C72">
        <w:t xml:space="preserve"> two directional works of both Glen Canyon and Archaic </w:t>
      </w:r>
      <w:r w:rsidR="00102391">
        <w:t>petroglyphs</w:t>
      </w:r>
      <w:r w:rsidR="008C1C72">
        <w:t xml:space="preserve"> </w:t>
      </w:r>
      <w:r w:rsidR="00276817">
        <w:t xml:space="preserve">and other massive rocks </w:t>
      </w:r>
      <w:r w:rsidR="00102391">
        <w:t>exhibiting</w:t>
      </w:r>
      <w:r w:rsidR="00276817">
        <w:t xml:space="preserve"> hundreds of works. On one, D</w:t>
      </w:r>
      <w:r w:rsidRPr="00965F1A">
        <w:t xml:space="preserve">octor </w:t>
      </w:r>
      <w:r w:rsidR="00276817" w:rsidRPr="00965F1A">
        <w:t>Gulliford</w:t>
      </w:r>
      <w:r w:rsidRPr="00965F1A">
        <w:t xml:space="preserve"> pointed out </w:t>
      </w:r>
      <w:r w:rsidR="00276817">
        <w:t>a second</w:t>
      </w:r>
      <w:r w:rsidRPr="00965F1A">
        <w:t xml:space="preserve"> birthing panel </w:t>
      </w:r>
      <w:r w:rsidR="00276817">
        <w:t>and</w:t>
      </w:r>
      <w:r w:rsidRPr="00965F1A">
        <w:t xml:space="preserve"> fertility effigy with clear sexual connotation</w:t>
      </w:r>
      <w:r w:rsidR="003A3509">
        <w:t>s</w:t>
      </w:r>
      <w:r w:rsidRPr="00965F1A">
        <w:t xml:space="preserve"> and copulation. </w:t>
      </w:r>
      <w:r w:rsidR="00276817">
        <w:t>W</w:t>
      </w:r>
      <w:r w:rsidRPr="00965F1A">
        <w:t xml:space="preserve">e ended our field trip at </w:t>
      </w:r>
      <w:r w:rsidR="00276817">
        <w:t>G</w:t>
      </w:r>
      <w:r w:rsidRPr="00965F1A">
        <w:t xml:space="preserve">ulliver's </w:t>
      </w:r>
      <w:r w:rsidR="00276817">
        <w:t xml:space="preserve">(misspelling intentional) </w:t>
      </w:r>
      <w:r w:rsidRPr="00965F1A">
        <w:t xml:space="preserve">house in </w:t>
      </w:r>
      <w:r w:rsidR="00276817">
        <w:t>B</w:t>
      </w:r>
      <w:r w:rsidRPr="00965F1A">
        <w:t xml:space="preserve">luff looking </w:t>
      </w:r>
      <w:r w:rsidR="00276817">
        <w:t>north</w:t>
      </w:r>
      <w:r w:rsidRPr="00965F1A">
        <w:t xml:space="preserve"> into the Cottonwood </w:t>
      </w:r>
      <w:r w:rsidR="00276817">
        <w:t>W</w:t>
      </w:r>
      <w:r w:rsidRPr="00965F1A">
        <w:t xml:space="preserve">ash area speculating on a future trip </w:t>
      </w:r>
      <w:r w:rsidR="00276817">
        <w:t>there later in the season</w:t>
      </w:r>
      <w:r w:rsidRPr="00965F1A">
        <w:t xml:space="preserve"> and sipping on a </w:t>
      </w:r>
      <w:r w:rsidR="00276817" w:rsidRPr="00965F1A">
        <w:t>well-deserved</w:t>
      </w:r>
      <w:r w:rsidRPr="00965F1A">
        <w:t xml:space="preserve"> </w:t>
      </w:r>
      <w:r w:rsidR="00276817">
        <w:t>C</w:t>
      </w:r>
      <w:r w:rsidRPr="00965F1A">
        <w:t>orona</w:t>
      </w:r>
      <w:r w:rsidR="00E11A67">
        <w:t xml:space="preserve"> and Planter’s Mixed Nuts,</w:t>
      </w:r>
      <w:r w:rsidRPr="00965F1A">
        <w:t xml:space="preserve"> which </w:t>
      </w:r>
      <w:r w:rsidR="00E11A67">
        <w:t>are</w:t>
      </w:r>
      <w:r w:rsidR="00276817">
        <w:t>,</w:t>
      </w:r>
      <w:r w:rsidRPr="00965F1A">
        <w:t xml:space="preserve"> of course</w:t>
      </w:r>
      <w:r w:rsidR="00276817">
        <w:t>,</w:t>
      </w:r>
      <w:r w:rsidRPr="00965F1A">
        <w:t xml:space="preserve"> Andy's favorite.</w:t>
      </w:r>
    </w:p>
    <w:p w14:paraId="6037627E" w14:textId="77DECFD6" w:rsidR="00276817" w:rsidRDefault="00276817">
      <w:r>
        <w:t>Thomas Polich</w:t>
      </w:r>
    </w:p>
    <w:p w14:paraId="36A0A345" w14:textId="0ACE14D4" w:rsidR="00276817" w:rsidRDefault="00276817">
      <w:r>
        <w:t>11/26/24</w:t>
      </w:r>
    </w:p>
    <w:p w14:paraId="66CAE298" w14:textId="77777777" w:rsidR="00B15DE0" w:rsidRDefault="00B15DE0"/>
    <w:sectPr w:rsidR="00B15D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DE0"/>
    <w:rsid w:val="0007341F"/>
    <w:rsid w:val="00081241"/>
    <w:rsid w:val="000E5A8A"/>
    <w:rsid w:val="00102391"/>
    <w:rsid w:val="002465E9"/>
    <w:rsid w:val="002503DF"/>
    <w:rsid w:val="00276817"/>
    <w:rsid w:val="00296ABE"/>
    <w:rsid w:val="003175E5"/>
    <w:rsid w:val="003A3509"/>
    <w:rsid w:val="0040564B"/>
    <w:rsid w:val="00452E1B"/>
    <w:rsid w:val="004974F6"/>
    <w:rsid w:val="004D27D8"/>
    <w:rsid w:val="005A50D7"/>
    <w:rsid w:val="00650F68"/>
    <w:rsid w:val="00854FEC"/>
    <w:rsid w:val="008800BE"/>
    <w:rsid w:val="008C1C72"/>
    <w:rsid w:val="00965F1A"/>
    <w:rsid w:val="00987B73"/>
    <w:rsid w:val="009B6D0F"/>
    <w:rsid w:val="00A72AB8"/>
    <w:rsid w:val="00B15DE0"/>
    <w:rsid w:val="00D677E4"/>
    <w:rsid w:val="00D73D72"/>
    <w:rsid w:val="00DF5B14"/>
    <w:rsid w:val="00E11A67"/>
    <w:rsid w:val="00E468C0"/>
    <w:rsid w:val="00E50C84"/>
    <w:rsid w:val="00F0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3324A"/>
  <w15:chartTrackingRefBased/>
  <w15:docId w15:val="{A3884320-39E4-43D5-8E80-8D6EFA38A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5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D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D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5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5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5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5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5D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D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D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Polich</dc:creator>
  <cp:keywords/>
  <dc:description/>
  <cp:lastModifiedBy>Rusty Chamberlain</cp:lastModifiedBy>
  <cp:revision>2</cp:revision>
  <dcterms:created xsi:type="dcterms:W3CDTF">2024-11-29T06:26:00Z</dcterms:created>
  <dcterms:modified xsi:type="dcterms:W3CDTF">2024-11-29T06:26:00Z</dcterms:modified>
</cp:coreProperties>
</file>